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68ED" w14:textId="77777777" w:rsidR="0032670F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1" locked="0" layoutInCell="1" allowOverlap="1" wp14:anchorId="0CFB7727" wp14:editId="6E48A5CF">
            <wp:simplePos x="0" y="0"/>
            <wp:positionH relativeFrom="column">
              <wp:posOffset>4937857</wp:posOffset>
            </wp:positionH>
            <wp:positionV relativeFrom="paragraph">
              <wp:posOffset>-77177</wp:posOffset>
            </wp:positionV>
            <wp:extent cx="135382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276" y="21367"/>
                <wp:lineTo x="21276" y="0"/>
                <wp:lineTo x="0" y="0"/>
              </wp:wrapPolygon>
            </wp:wrapTight>
            <wp:docPr id="3" name="Obrázek 3" descr="07-05-28-30Praha,Terezí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07-05-28-30Praha,Terezín 2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54" w:rsidRPr="00C85DE5">
        <w:rPr>
          <w:rFonts w:ascii="Times New Roman" w:hAnsi="Times New Roman"/>
          <w:sz w:val="24"/>
          <w:szCs w:val="24"/>
        </w:rPr>
        <w:t>Spolek Gustava Frištenského</w:t>
      </w:r>
      <w:r>
        <w:rPr>
          <w:rFonts w:ascii="Times New Roman" w:hAnsi="Times New Roman"/>
          <w:sz w:val="24"/>
          <w:szCs w:val="24"/>
        </w:rPr>
        <w:t>,  ul.G.Frištenského 955, 784 01  Litovel</w:t>
      </w:r>
    </w:p>
    <w:p w14:paraId="2876221E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5707A074" w14:textId="185FDB42" w:rsidR="0032670F" w:rsidRPr="00C85DE5" w:rsidRDefault="004B0494" w:rsidP="00C85DE5">
      <w:pPr>
        <w:pStyle w:val="Bezmez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ODDÍL SILOVÝCH SPORTŮ G.FRIŠTENSKÉHO</w:t>
      </w:r>
    </w:p>
    <w:p w14:paraId="5AA36DE3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Je určen pro 6 -10 roků (chlapce i dívky). </w:t>
      </w:r>
    </w:p>
    <w:p w14:paraId="4ABB7EF2" w14:textId="77777777" w:rsidR="0032670F" w:rsidRPr="00C85DE5" w:rsidRDefault="0032670F" w:rsidP="00C85DE5">
      <w:pPr>
        <w:pStyle w:val="Normlnweb"/>
        <w:spacing w:before="0" w:beforeAutospacing="0" w:after="0" w:afterAutospacing="0"/>
      </w:pPr>
      <w:r w:rsidRPr="00C85DE5">
        <w:t xml:space="preserve">Náplň: všeobecná pohybová průprava, základy </w:t>
      </w:r>
      <w:r w:rsidR="00C85DE5">
        <w:t xml:space="preserve">gymnastiky a </w:t>
      </w:r>
      <w:r w:rsidRPr="00C85DE5">
        <w:t>atletiky, bojových sportů, sebeobrany, zápasu…</w:t>
      </w:r>
    </w:p>
    <w:p w14:paraId="1601EFD2" w14:textId="77777777" w:rsidR="0032670F" w:rsidRPr="00C85DE5" w:rsidRDefault="0032670F" w:rsidP="00C85DE5">
      <w:pPr>
        <w:pStyle w:val="Normlnweb"/>
        <w:spacing w:before="0" w:beforeAutospacing="0" w:after="0" w:afterAutospacing="0"/>
      </w:pPr>
    </w:p>
    <w:p w14:paraId="6359FFF6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První hodina – zdarma</w:t>
      </w:r>
    </w:p>
    <w:p w14:paraId="0EBD74CF" w14:textId="3524E38A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Příspěvek – </w:t>
      </w:r>
      <w:r w:rsidR="004B0494">
        <w:rPr>
          <w:rFonts w:ascii="Times New Roman" w:hAnsi="Times New Roman"/>
          <w:sz w:val="24"/>
          <w:szCs w:val="24"/>
        </w:rPr>
        <w:t>900</w:t>
      </w:r>
      <w:r w:rsidRPr="00C85DE5">
        <w:rPr>
          <w:rFonts w:ascii="Times New Roman" w:hAnsi="Times New Roman"/>
          <w:sz w:val="24"/>
          <w:szCs w:val="24"/>
        </w:rPr>
        <w:t>,-Kč za pololetí</w:t>
      </w:r>
    </w:p>
    <w:p w14:paraId="1536E705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Místo – Sokolovna Litovel</w:t>
      </w:r>
    </w:p>
    <w:p w14:paraId="764958AB" w14:textId="6C79B315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Termín – každá středa od 15:30 -16:30 hodin, zač. 1</w:t>
      </w:r>
      <w:r w:rsidR="006370E1">
        <w:rPr>
          <w:rFonts w:ascii="Times New Roman" w:hAnsi="Times New Roman"/>
          <w:sz w:val="24"/>
          <w:szCs w:val="24"/>
        </w:rPr>
        <w:t>7</w:t>
      </w:r>
      <w:r w:rsidRPr="00C85DE5">
        <w:rPr>
          <w:rFonts w:ascii="Times New Roman" w:hAnsi="Times New Roman"/>
          <w:sz w:val="24"/>
          <w:szCs w:val="24"/>
        </w:rPr>
        <w:t>.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Pr="00C85DE5">
        <w:rPr>
          <w:rFonts w:ascii="Times New Roman" w:hAnsi="Times New Roman"/>
          <w:sz w:val="24"/>
          <w:szCs w:val="24"/>
        </w:rPr>
        <w:t>9.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Pr="00C85DE5">
        <w:rPr>
          <w:rFonts w:ascii="Times New Roman" w:hAnsi="Times New Roman"/>
          <w:sz w:val="24"/>
          <w:szCs w:val="24"/>
        </w:rPr>
        <w:t>202</w:t>
      </w:r>
      <w:r w:rsidR="006370E1">
        <w:rPr>
          <w:rFonts w:ascii="Times New Roman" w:hAnsi="Times New Roman"/>
          <w:sz w:val="24"/>
          <w:szCs w:val="24"/>
        </w:rPr>
        <w:t>5</w:t>
      </w:r>
    </w:p>
    <w:p w14:paraId="76DB9E9D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Obuv a oděv stejný jako do hodin tělocviku.</w:t>
      </w:r>
    </w:p>
    <w:p w14:paraId="6260EF09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3BBF0BCE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--------------------------------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Pr="00C85DE5">
        <w:rPr>
          <w:rFonts w:ascii="Times New Roman" w:hAnsi="Times New Roman"/>
          <w:sz w:val="24"/>
          <w:szCs w:val="24"/>
        </w:rPr>
        <w:t>zde oddělte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="006A0B95" w:rsidRPr="00C85DE5">
        <w:rPr>
          <w:rFonts w:ascii="Times New Roman" w:hAnsi="Times New Roman"/>
          <w:sz w:val="24"/>
          <w:szCs w:val="24"/>
        </w:rPr>
        <w:t>(při tisku)</w:t>
      </w:r>
      <w:r w:rsidR="00C85DE5">
        <w:rPr>
          <w:rFonts w:ascii="Times New Roman" w:hAnsi="Times New Roman"/>
          <w:sz w:val="24"/>
          <w:szCs w:val="24"/>
        </w:rPr>
        <w:t xml:space="preserve"> </w:t>
      </w:r>
      <w:r w:rsidRPr="00C85DE5">
        <w:rPr>
          <w:rFonts w:ascii="Times New Roman" w:hAnsi="Times New Roman"/>
          <w:sz w:val="24"/>
          <w:szCs w:val="24"/>
        </w:rPr>
        <w:t>---------------------------------</w:t>
      </w:r>
      <w:r w:rsidR="00C85DE5">
        <w:rPr>
          <w:rFonts w:ascii="Times New Roman" w:hAnsi="Times New Roman"/>
          <w:sz w:val="24"/>
          <w:szCs w:val="24"/>
        </w:rPr>
        <w:t>--------------</w:t>
      </w:r>
      <w:r w:rsidRPr="00C85DE5">
        <w:rPr>
          <w:rFonts w:ascii="Times New Roman" w:hAnsi="Times New Roman"/>
          <w:sz w:val="24"/>
          <w:szCs w:val="24"/>
        </w:rPr>
        <w:t>--</w:t>
      </w:r>
    </w:p>
    <w:p w14:paraId="2B34A804" w14:textId="77777777" w:rsidR="0032670F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 wp14:anchorId="543109B5" wp14:editId="38D6F1B6">
            <wp:simplePos x="0" y="0"/>
            <wp:positionH relativeFrom="column">
              <wp:posOffset>4938249</wp:posOffset>
            </wp:positionH>
            <wp:positionV relativeFrom="paragraph">
              <wp:posOffset>49530</wp:posOffset>
            </wp:positionV>
            <wp:extent cx="1406525" cy="1040765"/>
            <wp:effectExtent l="0" t="0" r="3175" b="6985"/>
            <wp:wrapTight wrapText="bothSides">
              <wp:wrapPolygon edited="0">
                <wp:start x="0" y="0"/>
                <wp:lineTo x="0" y="21350"/>
                <wp:lineTo x="21356" y="21350"/>
                <wp:lineTo x="21356" y="0"/>
                <wp:lineTo x="0" y="0"/>
              </wp:wrapPolygon>
            </wp:wrapTight>
            <wp:docPr id="1" name="Obrázek 1" descr="07-05-28-30Praha,Terezí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07-05-28-30Praha,Terezín 2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5A4B3" w14:textId="77777777" w:rsidR="004B0494" w:rsidRPr="00C85DE5" w:rsidRDefault="0032670F" w:rsidP="004B0494">
      <w:pPr>
        <w:pStyle w:val="Bezmezer"/>
        <w:rPr>
          <w:rFonts w:ascii="Times New Roman" w:hAnsi="Times New Roman"/>
          <w:sz w:val="52"/>
          <w:szCs w:val="52"/>
        </w:rPr>
      </w:pPr>
      <w:r w:rsidRPr="00C85DE5">
        <w:rPr>
          <w:rFonts w:ascii="Times New Roman" w:hAnsi="Times New Roman"/>
          <w:b/>
          <w:sz w:val="52"/>
          <w:szCs w:val="52"/>
        </w:rPr>
        <w:t xml:space="preserve">Přihláška – </w:t>
      </w:r>
      <w:r w:rsidR="004B0494">
        <w:rPr>
          <w:rFonts w:ascii="Times New Roman" w:hAnsi="Times New Roman"/>
          <w:b/>
          <w:sz w:val="52"/>
          <w:szCs w:val="52"/>
        </w:rPr>
        <w:t>ODDÍL SILOVÝCH SPORTŮ G.FRIŠTENSKÉHO</w:t>
      </w:r>
    </w:p>
    <w:p w14:paraId="51D8D708" w14:textId="77777777" w:rsidR="004B0494" w:rsidRDefault="004B0494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2BFD7F9A" w14:textId="740DD608" w:rsid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Jméno a příjmení: </w:t>
      </w:r>
    </w:p>
    <w:p w14:paraId="371509D1" w14:textId="77777777" w:rsid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3D266CB8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85DE5">
        <w:rPr>
          <w:rFonts w:ascii="Times New Roman" w:hAnsi="Times New Roman"/>
          <w:sz w:val="24"/>
          <w:szCs w:val="24"/>
        </w:rPr>
        <w:t>……………….</w:t>
      </w:r>
      <w:r w:rsidRPr="00C85DE5">
        <w:rPr>
          <w:rFonts w:ascii="Times New Roman" w:hAnsi="Times New Roman"/>
          <w:sz w:val="24"/>
          <w:szCs w:val="24"/>
        </w:rPr>
        <w:t>……..……..…..</w:t>
      </w:r>
    </w:p>
    <w:p w14:paraId="0625A7DD" w14:textId="77777777" w:rsid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Adresa: ………………………………………………………………………</w:t>
      </w:r>
      <w:r w:rsidR="00C85DE5">
        <w:rPr>
          <w:rFonts w:ascii="Times New Roman" w:hAnsi="Times New Roman"/>
          <w:sz w:val="24"/>
          <w:szCs w:val="24"/>
        </w:rPr>
        <w:t>…………………………</w:t>
      </w:r>
    </w:p>
    <w:p w14:paraId="6DA574AB" w14:textId="77777777" w:rsid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7F79A47A" w14:textId="77777777" w:rsidR="0032670F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8A7CCEF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586DED53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Datum narozeni:……………………………………………………</w:t>
      </w:r>
      <w:r w:rsidR="00C85DE5">
        <w:rPr>
          <w:rFonts w:ascii="Times New Roman" w:hAnsi="Times New Roman"/>
          <w:sz w:val="24"/>
          <w:szCs w:val="24"/>
        </w:rPr>
        <w:t>…………………</w:t>
      </w:r>
      <w:r w:rsidRPr="00C85DE5">
        <w:rPr>
          <w:rFonts w:ascii="Times New Roman" w:hAnsi="Times New Roman"/>
          <w:sz w:val="24"/>
          <w:szCs w:val="24"/>
        </w:rPr>
        <w:t>……….</w:t>
      </w:r>
    </w:p>
    <w:p w14:paraId="0C3676C7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207759CE" w14:textId="77777777" w:rsidR="0032670F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Zdravotní pojišťovna:………………………………………………</w:t>
      </w:r>
      <w:r w:rsidR="00C85DE5">
        <w:rPr>
          <w:rFonts w:ascii="Times New Roman" w:hAnsi="Times New Roman"/>
          <w:sz w:val="24"/>
          <w:szCs w:val="24"/>
        </w:rPr>
        <w:t>…………………</w:t>
      </w:r>
      <w:r w:rsidRPr="00C85DE5">
        <w:rPr>
          <w:rFonts w:ascii="Times New Roman" w:hAnsi="Times New Roman"/>
          <w:sz w:val="24"/>
          <w:szCs w:val="24"/>
        </w:rPr>
        <w:t>………</w:t>
      </w:r>
    </w:p>
    <w:p w14:paraId="1DBCFF71" w14:textId="77777777" w:rsid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76A05017" w14:textId="77777777" w:rsidR="00C85DE5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Možné zdravotní omezení:…………………………………………………………………….</w:t>
      </w:r>
    </w:p>
    <w:p w14:paraId="7F2D6B7A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0C812188" w14:textId="77777777" w:rsidR="0032670F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Kontakt na rodiče (zákonného zástupce) tel.č., mail: </w:t>
      </w:r>
    </w:p>
    <w:p w14:paraId="50F01BC6" w14:textId="77777777" w:rsid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26664BB4" w14:textId="77777777" w:rsidR="0032670F" w:rsidRPr="00C85DE5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D730AE3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01757FC9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……………………………………............................................</w:t>
      </w:r>
      <w:r w:rsidR="00C85DE5"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13B3E2EB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7714FAE1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</w:p>
    <w:p w14:paraId="7AE98734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6BF4C90E" w14:textId="77777777" w:rsidR="0032670F" w:rsidRPr="00C85DE5" w:rsidRDefault="0032670F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>Podpis rodiče (zákonného zástupce)</w:t>
      </w:r>
    </w:p>
    <w:p w14:paraId="28D1FEF8" w14:textId="77777777" w:rsidR="00226F54" w:rsidRDefault="00C85DE5" w:rsidP="00C85DE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B2F44B1" w14:textId="77777777" w:rsidR="00226F54" w:rsidRDefault="00226F54" w:rsidP="00C85DE5">
      <w:pPr>
        <w:pStyle w:val="Bezmezer"/>
        <w:rPr>
          <w:rFonts w:ascii="Times New Roman" w:hAnsi="Times New Roman"/>
          <w:sz w:val="24"/>
          <w:szCs w:val="24"/>
        </w:rPr>
      </w:pPr>
      <w:r w:rsidRPr="00C85DE5">
        <w:rPr>
          <w:rFonts w:ascii="Times New Roman" w:hAnsi="Times New Roman"/>
          <w:sz w:val="24"/>
          <w:szCs w:val="24"/>
        </w:rPr>
        <w:t xml:space="preserve">Přihlášky zašlete poštou, mailem, nebo doručte osobně (stačí vložit do poštovní schránky).  Spolek Gustava Frištenského, ul. G. Frištenského 955, 784 01  Litovel, </w:t>
      </w:r>
      <w:hyperlink r:id="rId5" w:history="1">
        <w:r w:rsidRPr="00C85DE5">
          <w:rPr>
            <w:rStyle w:val="Hypertextovodkaz"/>
            <w:rFonts w:ascii="Times New Roman" w:hAnsi="Times New Roman"/>
            <w:sz w:val="24"/>
            <w:szCs w:val="24"/>
          </w:rPr>
          <w:t>fristenska@centrum.cz</w:t>
        </w:r>
      </w:hyperlink>
      <w:r w:rsidRPr="00C85DE5">
        <w:rPr>
          <w:rFonts w:ascii="Times New Roman" w:hAnsi="Times New Roman"/>
          <w:sz w:val="24"/>
          <w:szCs w:val="24"/>
        </w:rPr>
        <w:t>, tel. 725 074</w:t>
      </w:r>
      <w:r w:rsidR="0032670F" w:rsidRPr="00C85DE5">
        <w:rPr>
          <w:rFonts w:ascii="Times New Roman" w:hAnsi="Times New Roman"/>
          <w:sz w:val="24"/>
          <w:szCs w:val="24"/>
        </w:rPr>
        <w:t> </w:t>
      </w:r>
      <w:r w:rsidRPr="00C85DE5">
        <w:rPr>
          <w:rFonts w:ascii="Times New Roman" w:hAnsi="Times New Roman"/>
          <w:sz w:val="24"/>
          <w:szCs w:val="24"/>
        </w:rPr>
        <w:t>918</w:t>
      </w:r>
      <w:r w:rsidR="0032670F" w:rsidRPr="00C85DE5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B27DFC" w:rsidRPr="0007344B">
          <w:rPr>
            <w:rStyle w:val="Hypertextovodkaz"/>
            <w:rFonts w:ascii="Times New Roman" w:hAnsi="Times New Roman"/>
            <w:sz w:val="24"/>
            <w:szCs w:val="24"/>
          </w:rPr>
          <w:t>www.gustavfristensky.cz</w:t>
        </w:r>
      </w:hyperlink>
    </w:p>
    <w:p w14:paraId="7F6AF08C" w14:textId="77777777" w:rsidR="00AE2D81" w:rsidRDefault="00AE2D81" w:rsidP="00C85DE5">
      <w:pPr>
        <w:pStyle w:val="Bezmezer"/>
        <w:rPr>
          <w:rFonts w:ascii="Times New Roman" w:hAnsi="Times New Roman"/>
          <w:sz w:val="24"/>
          <w:szCs w:val="24"/>
        </w:rPr>
      </w:pPr>
      <w:r w:rsidRPr="00AE2D81">
        <w:rPr>
          <w:rFonts w:ascii="Times New Roman" w:hAnsi="Times New Roman"/>
          <w:noProof/>
          <w:color w:val="000000"/>
          <w:sz w:val="17"/>
          <w:szCs w:val="17"/>
        </w:rPr>
        <w:drawing>
          <wp:anchor distT="0" distB="0" distL="114300" distR="114300" simplePos="0" relativeHeight="251665920" behindDoc="0" locked="0" layoutInCell="1" allowOverlap="1" wp14:anchorId="6B798DC3" wp14:editId="77D2111B">
            <wp:simplePos x="0" y="0"/>
            <wp:positionH relativeFrom="column">
              <wp:posOffset>4689253</wp:posOffset>
            </wp:positionH>
            <wp:positionV relativeFrom="paragraph">
              <wp:posOffset>15289</wp:posOffset>
            </wp:positionV>
            <wp:extent cx="777240" cy="1015270"/>
            <wp:effectExtent l="0" t="0" r="3810" b="0"/>
            <wp:wrapNone/>
            <wp:docPr id="2" name="Obrázek 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1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B182E" w14:textId="77777777" w:rsidR="00B27DFC" w:rsidRPr="00C85DE5" w:rsidRDefault="00AE2D81" w:rsidP="00AE2D8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Finančně a materiálně podpořili:</w:t>
      </w:r>
      <w:r w:rsidR="00B27DFC">
        <w:rPr>
          <w:rFonts w:ascii="Verdana" w:hAnsi="Verdana"/>
          <w:b/>
          <w:bCs/>
          <w:noProof/>
          <w:color w:val="000000"/>
          <w:sz w:val="17"/>
          <w:szCs w:val="17"/>
        </w:rPr>
        <w:drawing>
          <wp:inline distT="0" distB="0" distL="0" distR="0" wp14:anchorId="0C9E0D33" wp14:editId="266D1B1F">
            <wp:extent cx="2179320" cy="716280"/>
            <wp:effectExtent l="0" t="0" r="0" b="7620"/>
            <wp:docPr id="4" name="Obrázek 4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DFC" w:rsidRPr="00C85DE5" w:rsidSect="004B049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54"/>
    <w:rsid w:val="001131E5"/>
    <w:rsid w:val="00226F54"/>
    <w:rsid w:val="0032670F"/>
    <w:rsid w:val="004678B0"/>
    <w:rsid w:val="004B0494"/>
    <w:rsid w:val="006370E1"/>
    <w:rsid w:val="006A0B95"/>
    <w:rsid w:val="006B4381"/>
    <w:rsid w:val="007F5169"/>
    <w:rsid w:val="00AD332E"/>
    <w:rsid w:val="00AE2D81"/>
    <w:rsid w:val="00AE4703"/>
    <w:rsid w:val="00B27DFC"/>
    <w:rsid w:val="00C85DE5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7AE6"/>
  <w15:docId w15:val="{EDC8A268-3042-4153-8101-4BE64040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F5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2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26F54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B27DF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27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litovel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fristensk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ristenska@centrum.cz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kr-olomouc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Miroslav Frištenský</cp:lastModifiedBy>
  <cp:revision>17</cp:revision>
  <cp:lastPrinted>2022-08-26T11:46:00Z</cp:lastPrinted>
  <dcterms:created xsi:type="dcterms:W3CDTF">2022-08-26T11:31:00Z</dcterms:created>
  <dcterms:modified xsi:type="dcterms:W3CDTF">2025-09-03T09:11:00Z</dcterms:modified>
</cp:coreProperties>
</file>